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F1" w:rsidRPr="00855FB5" w:rsidRDefault="009B56AF" w:rsidP="00855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B5">
        <w:rPr>
          <w:rFonts w:ascii="Times New Roman" w:hAnsi="Times New Roman" w:cs="Times New Roman"/>
          <w:b/>
          <w:sz w:val="24"/>
          <w:szCs w:val="24"/>
        </w:rPr>
        <w:t>Сила Всемирного тяготения, упругости, вес, сила трения</w:t>
      </w:r>
    </w:p>
    <w:p w:rsidR="00855FB5" w:rsidRPr="00B73B1C" w:rsidRDefault="002B5850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73B1C">
        <w:rPr>
          <w:rFonts w:ascii="Times New Roman" w:hAnsi="Times New Roman" w:cs="Times New Roman"/>
          <w:i/>
          <w:sz w:val="24"/>
          <w:szCs w:val="24"/>
        </w:rPr>
        <w:t>=6</w:t>
      </w:r>
      <w:proofErr w:type="gramStart"/>
      <w:r w:rsidRPr="00B73B1C">
        <w:rPr>
          <w:rFonts w:ascii="Times New Roman" w:hAnsi="Times New Roman" w:cs="Times New Roman"/>
          <w:i/>
          <w:sz w:val="24"/>
          <w:szCs w:val="24"/>
        </w:rPr>
        <w:t>,67</w:t>
      </w:r>
      <w:proofErr w:type="gramEnd"/>
      <w:r w:rsidRPr="00B73B1C">
        <w:rPr>
          <w:rFonts w:ascii="Times New Roman" w:hAnsi="Times New Roman" w:cs="Times New Roman"/>
          <w:i/>
          <w:sz w:val="24"/>
          <w:szCs w:val="24"/>
        </w:rPr>
        <w:t>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-11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Н·м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55FB5" w:rsidRPr="00B73B1C">
        <w:rPr>
          <w:rFonts w:ascii="Times New Roman" w:hAnsi="Times New Roman" w:cs="Times New Roman"/>
          <w:i/>
          <w:sz w:val="24"/>
          <w:szCs w:val="24"/>
        </w:rPr>
        <w:t>/кг</w:t>
      </w:r>
      <w:r w:rsidR="00855FB5"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55FB5" w:rsidRPr="00B73B1C">
        <w:rPr>
          <w:rFonts w:ascii="Times New Roman" w:hAnsi="Times New Roman" w:cs="Times New Roman"/>
          <w:i/>
          <w:sz w:val="24"/>
          <w:szCs w:val="24"/>
        </w:rPr>
        <w:t>, М</w:t>
      </w:r>
      <w:r w:rsidRPr="00B73B1C">
        <w:rPr>
          <w:rFonts w:ascii="Times New Roman" w:hAnsi="Times New Roman" w:cs="Times New Roman"/>
          <w:i/>
          <w:sz w:val="24"/>
          <w:szCs w:val="24"/>
        </w:rPr>
        <w:t>асса Земли 6·10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24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кг, </w:t>
      </w:r>
    </w:p>
    <w:p w:rsidR="00855FB5" w:rsidRPr="00B73B1C" w:rsidRDefault="00855FB5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</w:t>
      </w:r>
      <w:r w:rsidR="002B5850" w:rsidRPr="00B73B1C">
        <w:rPr>
          <w:rFonts w:ascii="Times New Roman" w:hAnsi="Times New Roman" w:cs="Times New Roman"/>
          <w:i/>
          <w:sz w:val="24"/>
          <w:szCs w:val="24"/>
        </w:rPr>
        <w:t>редний радиус Земли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6400км, Масса Луны 7,3·10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22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кг, </w:t>
      </w:r>
    </w:p>
    <w:p w:rsidR="002B5850" w:rsidRPr="00B73B1C" w:rsidRDefault="00855FB5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Луны 1737 км.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1.Рассчитать первую космическую скорость для Луны.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2.Какова частота обращения искусственного спутника Земли, если высота его орбиты 400 км?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Какова должна быть продолжительность суток на Земле, чтобы тела на полюсе весили на 20 % больше, чем на экваторе?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Тела массами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кг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 3 кг соединены пружиной жёсткостью 250 Н/м и находятся на гладком горизонтальном столе.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действует сила 200 Н, направленная вдоль пружины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58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сила 300 Н, направленная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На сколько при этом сжата пружина?</w:t>
      </w:r>
    </w:p>
    <w:p w:rsidR="00855FB5" w:rsidRDefault="00855FB5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55FB5">
        <w:rPr>
          <w:rFonts w:ascii="Times New Roman" w:hAnsi="Times New Roman" w:cs="Times New Roman"/>
          <w:sz w:val="24"/>
          <w:szCs w:val="24"/>
        </w:rPr>
        <w:t>Автомобиль с мощным двигателем, трогаясь с места, за 5 с набирает скорость 72 км/ч. Найдите коэффициент трения между колесами и дорогой. Каков наименьший тормозной путь автомобиля, набравшего эту скорость?</w:t>
      </w:r>
    </w:p>
    <w:p w:rsidR="002C24D3" w:rsidRPr="002C24D3" w:rsidRDefault="00855FB5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 w:rsidRPr="00855FB5">
        <w:rPr>
          <w:rFonts w:ascii="Times New Roman" w:hAnsi="Times New Roman" w:cs="Times New Roman"/>
          <w:sz w:val="24"/>
          <w:szCs w:val="24"/>
        </w:rPr>
        <w:t>6.Какое наибольшее ускорение может развить автомобиль при движении вверх по наклонной дороге с углом наклона 20</w:t>
      </w:r>
      <w:r w:rsidRPr="00855FB5">
        <w:rPr>
          <w:rFonts w:ascii="Times New Roman" w:hAnsi="Times New Roman" w:cs="Times New Roman"/>
          <w:sz w:val="24"/>
          <w:szCs w:val="24"/>
        </w:rPr>
        <w:sym w:font="Symbol" w:char="F0B0"/>
      </w:r>
      <w:r w:rsidRPr="00855FB5">
        <w:rPr>
          <w:rFonts w:ascii="Times New Roman" w:hAnsi="Times New Roman" w:cs="Times New Roman"/>
          <w:sz w:val="24"/>
          <w:szCs w:val="24"/>
        </w:rPr>
        <w:t>? Коэффициент трения колес о покрытие дороги 0,5.</w:t>
      </w:r>
    </w:p>
    <w:p w:rsidR="002C24D3" w:rsidRDefault="00F87F8B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24D3">
        <w:rPr>
          <w:rFonts w:ascii="Times New Roman" w:hAnsi="Times New Roman" w:cs="Times New Roman"/>
          <w:sz w:val="24"/>
          <w:szCs w:val="24"/>
        </w:rPr>
        <w:t>.</w:t>
      </w:r>
      <w:r w:rsidR="002C24D3" w:rsidRPr="002C24D3">
        <w:rPr>
          <w:rFonts w:ascii="Times New Roman" w:hAnsi="Times New Roman" w:cs="Times New Roman"/>
          <w:sz w:val="24"/>
          <w:szCs w:val="24"/>
        </w:rPr>
        <w:t>Санки можно удержать на ледяной горе с уклоном наклона 17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силой, не меньшей 60 Н, а предоставленные сами себе, они скатываются с ускорением 2 м/с2. Какую силу, направленную вдоль наклонной плоскости, надо приложить к санкам, чтобы тянуть их в горку равномерно? </w:t>
      </w:r>
      <w:r w:rsidR="002C24D3" w:rsidRPr="002C24D3">
        <w:rPr>
          <w:rFonts w:ascii="Times New Roman" w:hAnsi="Times New Roman" w:cs="Times New Roman"/>
          <w:sz w:val="24"/>
          <w:szCs w:val="24"/>
        </w:rPr>
        <w:tab/>
      </w:r>
    </w:p>
    <w:p w:rsidR="00B73B1C" w:rsidRPr="002C24D3" w:rsidRDefault="00B73B1C" w:rsidP="00B73B1C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</w:t>
      </w:r>
      <w:r w:rsidRPr="002C24D3">
        <w:rPr>
          <w:rFonts w:ascii="Times New Roman" w:hAnsi="Times New Roman" w:cs="Times New Roman"/>
          <w:sz w:val="24"/>
          <w:szCs w:val="24"/>
        </w:rPr>
        <w:t xml:space="preserve">ловек массой 70 кг поднимается в лифте, движущемся </w:t>
      </w:r>
      <w:proofErr w:type="spellStart"/>
      <w:r w:rsidRPr="002C24D3">
        <w:rPr>
          <w:rFonts w:ascii="Times New Roman" w:hAnsi="Times New Roman" w:cs="Times New Roman"/>
          <w:sz w:val="24"/>
          <w:szCs w:val="24"/>
        </w:rPr>
        <w:t>равнозамедленно</w:t>
      </w:r>
      <w:proofErr w:type="spellEnd"/>
      <w:r w:rsidRPr="002C24D3">
        <w:rPr>
          <w:rFonts w:ascii="Times New Roman" w:hAnsi="Times New Roman" w:cs="Times New Roman"/>
          <w:sz w:val="24"/>
          <w:szCs w:val="24"/>
        </w:rPr>
        <w:t xml:space="preserve"> вертикально вверх с ускорением 1 м/с</w:t>
      </w:r>
      <w:r w:rsidRPr="002C24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24D3">
        <w:rPr>
          <w:rFonts w:ascii="Times New Roman" w:hAnsi="Times New Roman" w:cs="Times New Roman"/>
          <w:sz w:val="24"/>
          <w:szCs w:val="24"/>
        </w:rPr>
        <w:t xml:space="preserve">. Определить силу давления человека на пол кабины лифта. </w:t>
      </w:r>
    </w:p>
    <w:p w:rsidR="00F87F8B" w:rsidRPr="00855FB5" w:rsidRDefault="00F87F8B" w:rsidP="00F8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8B">
        <w:rPr>
          <w:rFonts w:ascii="Times New Roman" w:hAnsi="Times New Roman" w:cs="Times New Roman"/>
          <w:b/>
          <w:sz w:val="24"/>
          <w:szCs w:val="24"/>
        </w:rPr>
        <w:t>С</w:t>
      </w:r>
      <w:r w:rsidRPr="00855FB5">
        <w:rPr>
          <w:rFonts w:ascii="Times New Roman" w:hAnsi="Times New Roman" w:cs="Times New Roman"/>
          <w:b/>
          <w:sz w:val="24"/>
          <w:szCs w:val="24"/>
        </w:rPr>
        <w:t>ила Всемирного тяготения, упругости, вес, сила трения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73B1C">
        <w:rPr>
          <w:rFonts w:ascii="Times New Roman" w:hAnsi="Times New Roman" w:cs="Times New Roman"/>
          <w:i/>
          <w:sz w:val="24"/>
          <w:szCs w:val="24"/>
        </w:rPr>
        <w:t>=6</w:t>
      </w:r>
      <w:proofErr w:type="gramStart"/>
      <w:r w:rsidRPr="00B73B1C">
        <w:rPr>
          <w:rFonts w:ascii="Times New Roman" w:hAnsi="Times New Roman" w:cs="Times New Roman"/>
          <w:i/>
          <w:sz w:val="24"/>
          <w:szCs w:val="24"/>
        </w:rPr>
        <w:t>,67</w:t>
      </w:r>
      <w:proofErr w:type="gramEnd"/>
      <w:r w:rsidRPr="00B73B1C">
        <w:rPr>
          <w:rFonts w:ascii="Times New Roman" w:hAnsi="Times New Roman" w:cs="Times New Roman"/>
          <w:i/>
          <w:sz w:val="24"/>
          <w:szCs w:val="24"/>
        </w:rPr>
        <w:t>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-11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Н·м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73B1C">
        <w:rPr>
          <w:rFonts w:ascii="Times New Roman" w:hAnsi="Times New Roman" w:cs="Times New Roman"/>
          <w:i/>
          <w:sz w:val="24"/>
          <w:szCs w:val="24"/>
        </w:rPr>
        <w:t>/кг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73B1C">
        <w:rPr>
          <w:rFonts w:ascii="Times New Roman" w:hAnsi="Times New Roman" w:cs="Times New Roman"/>
          <w:i/>
          <w:sz w:val="24"/>
          <w:szCs w:val="24"/>
        </w:rPr>
        <w:t>, Масса Земли 6·10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24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кг, 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Земли 6400км, Масса Луны 7,3·10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22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кг, 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Луны 1737 км.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1.Рассчитать первую космическую скорость для Луны.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2.Какова частота обращения искусственного спутника Земли, если высота его орбиты 400 км?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Какова должна быть продолжительность суток на Земле, чтобы тела на полюсе весили на 20 % больше, чем на экваторе?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Тела массами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кг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 3 кг соединены пружиной жёсткостью 250 Н/м и находятся на гладком горизонтальном столе.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действует сила 200 Н, направленная вдоль пружины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58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сила 300 Н, направленная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На сколько при этом сжата пружина?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55FB5">
        <w:rPr>
          <w:rFonts w:ascii="Times New Roman" w:hAnsi="Times New Roman" w:cs="Times New Roman"/>
          <w:sz w:val="24"/>
          <w:szCs w:val="24"/>
        </w:rPr>
        <w:t>Автомобиль с мощным двигателем, трогаясь с места, за 5 с набирает скорость 72 км/ч. Найдите коэффициент трения между колесами и дорогой. Каков наименьший тормозной путь автомобиля, набравшего эту скорость?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 w:rsidRPr="00855FB5">
        <w:rPr>
          <w:rFonts w:ascii="Times New Roman" w:hAnsi="Times New Roman" w:cs="Times New Roman"/>
          <w:sz w:val="24"/>
          <w:szCs w:val="24"/>
        </w:rPr>
        <w:t>6.Какое наибольшее ускорение может развить автомобиль при движении вверх по наклонной дороге с углом наклона 20</w:t>
      </w:r>
      <w:r w:rsidRPr="00855FB5">
        <w:rPr>
          <w:rFonts w:ascii="Times New Roman" w:hAnsi="Times New Roman" w:cs="Times New Roman"/>
          <w:sz w:val="24"/>
          <w:szCs w:val="24"/>
        </w:rPr>
        <w:sym w:font="Symbol" w:char="F0B0"/>
      </w:r>
      <w:r w:rsidRPr="00855FB5">
        <w:rPr>
          <w:rFonts w:ascii="Times New Roman" w:hAnsi="Times New Roman" w:cs="Times New Roman"/>
          <w:sz w:val="24"/>
          <w:szCs w:val="24"/>
        </w:rPr>
        <w:t>? Коэффициент трения колес о покрытие дороги 0,5.</w:t>
      </w:r>
    </w:p>
    <w:p w:rsidR="00F87F8B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F87F8B" w:rsidRPr="002C24D3">
        <w:rPr>
          <w:rFonts w:ascii="Times New Roman" w:hAnsi="Times New Roman" w:cs="Times New Roman"/>
          <w:sz w:val="24"/>
          <w:szCs w:val="24"/>
        </w:rPr>
        <w:t>Санки можно удержать на ледяной горе с уклоном наклона 17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силой, не меньшей 60 Н, а предоставленные сами себе, они скатываются с ускорением 2 м/с2. Какую силу, направленную вдоль наклонной плоскости, надо приложить к санкам, чтобы тянуть их в горку равномерно? </w:t>
      </w:r>
      <w:r w:rsidR="00F87F8B"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Pr="002C24D3" w:rsidRDefault="00B73B1C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2C24D3">
        <w:rPr>
          <w:rFonts w:ascii="Times New Roman" w:hAnsi="Times New Roman" w:cs="Times New Roman"/>
          <w:sz w:val="24"/>
          <w:szCs w:val="24"/>
        </w:rPr>
        <w:t>Че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ловек массой 70 кг поднимается в лифте, движущемся </w:t>
      </w:r>
      <w:proofErr w:type="spellStart"/>
      <w:r w:rsidR="002C24D3" w:rsidRPr="002C24D3">
        <w:rPr>
          <w:rFonts w:ascii="Times New Roman" w:hAnsi="Times New Roman" w:cs="Times New Roman"/>
          <w:sz w:val="24"/>
          <w:szCs w:val="24"/>
        </w:rPr>
        <w:t>равнозамедленно</w:t>
      </w:r>
      <w:proofErr w:type="spellEnd"/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вертикально вверх с ускорением 1 м/с</w:t>
      </w:r>
      <w:r w:rsidR="002C24D3" w:rsidRPr="002C24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. Определить силу давления человека на пол кабины лифта. </w:t>
      </w:r>
    </w:p>
    <w:p w:rsidR="002C24D3" w:rsidRPr="002C24D3" w:rsidRDefault="00B73B1C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C24D3">
        <w:rPr>
          <w:rFonts w:ascii="Times New Roman" w:hAnsi="Times New Roman" w:cs="Times New Roman"/>
          <w:sz w:val="24"/>
          <w:szCs w:val="24"/>
        </w:rPr>
        <w:t xml:space="preserve">. 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К динамометру, подвешенному в кабине лифта, прикреплен груз массой 5 кг. Лифт движется вверх. Определить ускорение лифта, считая его одинаковым по модулю при разгоне и торможении. Известно, что разность показаний динамометра при разгоне и торможении равна 15 Н. </w:t>
      </w:r>
      <w:r w:rsidR="002C24D3"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Pr="002C24D3" w:rsidRDefault="00994772" w:rsidP="002C24D3">
      <w:pPr>
        <w:spacing w:before="120" w:after="24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4.1pt;margin-top:77.9pt;width:43.6pt;height:94.5pt;z-index:251662336" o:allowincell="f">
            <v:imagedata r:id="rId5" o:title="" cropbottom="5983f"/>
            <w10:wrap type="square"/>
          </v:shape>
          <o:OLEObject Type="Embed" ProgID="Word.Picture.8" ShapeID="_x0000_s1029" DrawAspect="Content" ObjectID="_1764416765" r:id="rId6"/>
        </w:objec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7" type="#_x0000_t75" style="position:absolute;left:0;text-align:left;margin-left:4.3pt;margin-top:.85pt;width:42.8pt;height:77.05pt;z-index:-251656192;mso-wrap-edited:f" wrapcoords="2187 622 5742 3108 4922 5128 4922 13053 273 13675 -273 13986 -273 17094 6015 18026 10116 18492 10116 21289 21600 21289 21600 17094 20780 16627 16678 15540 16678 5594 15585 3108 18866 622 2187 622" o:allowincell="f" fillcolor="window">
            <v:imagedata r:id="rId7" o:title="" cropbottom="9461f"/>
            <w10:wrap type="square"/>
          </v:shape>
          <o:OLEObject Type="Embed" ProgID="Word.Picture.8" ShapeID="_x0000_s1027" DrawAspect="Content" ObjectID="_1764416766" r:id="rId8"/>
        </w:object>
      </w:r>
      <w:r w:rsidR="002C24D3"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0</w:t>
      </w:r>
      <w:r w:rsidR="002C24D3">
        <w:rPr>
          <w:rFonts w:ascii="Times New Roman" w:hAnsi="Times New Roman" w:cs="Times New Roman"/>
          <w:sz w:val="24"/>
          <w:szCs w:val="24"/>
        </w:rPr>
        <w:t>.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На невесомой и нерастяжимой нити, перекинутой через невесомый блок, подвешены одинаковые грузы массы M. На один из них кладут перегрузок массы m. Определить силу давления перегрузка на груз во время движения. </w:t>
      </w:r>
    </w:p>
    <w:p w:rsidR="002C24D3" w:rsidRPr="002C24D3" w:rsidRDefault="002C24D3" w:rsidP="002C24D3">
      <w:pPr>
        <w:widowControl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Маляр работает в подвесной люльке. Ему потребовалось срочно подняться вверх. Он принимается тянуть за веревку с такой силой, что сила его давления на пол люльки уменьшилась до 500 Н. Масса маляра равна 78 кг, а масса люльки – 13 кг. Чему равно ускорение люльки? С какой силой маляр тянет за веревку? Нить нерастяжима, невесома, трения в блоке нет. </w:t>
      </w:r>
    </w:p>
    <w:p w:rsidR="002C24D3" w:rsidRPr="002C24D3" w:rsidRDefault="00994772" w:rsidP="002C24D3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style="position:absolute;left:0;text-align:left;margin-left:239.35pt;margin-top:42.3pt;width:130.5pt;height:43.45pt;z-index:-251657216;mso-wrap-edited:f" o:allowincell="f" fillcolor="window">
            <v:imagedata r:id="rId9" o:title="" croptop="7121f" cropbottom="1640f"/>
            <w10:wrap type="square"/>
            <w10:anchorlock/>
          </v:shape>
          <o:OLEObject Type="Embed" ProgID="Word.Picture.8" ShapeID="_x0000_s1026" DrawAspect="Content" ObjectID="_1764416767" r:id="rId10"/>
        </w:object>
      </w:r>
      <w:r w:rsidR="002C24D3"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2</w:t>
      </w:r>
      <w:r w:rsidR="002C24D3">
        <w:rPr>
          <w:rFonts w:ascii="Times New Roman" w:hAnsi="Times New Roman" w:cs="Times New Roman"/>
          <w:sz w:val="24"/>
          <w:szCs w:val="24"/>
        </w:rPr>
        <w:t>.</w:t>
      </w:r>
      <w:r w:rsidR="002C24D3" w:rsidRPr="002C24D3">
        <w:rPr>
          <w:rFonts w:ascii="Times New Roman" w:hAnsi="Times New Roman" w:cs="Times New Roman"/>
          <w:sz w:val="24"/>
          <w:szCs w:val="24"/>
        </w:rPr>
        <w:t>Клин с углом при вершине 90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и углами при </w:t>
      </w:r>
      <w:proofErr w:type="gramStart"/>
      <w:r w:rsidR="002C24D3" w:rsidRPr="002C24D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C24D3" w:rsidRPr="002C24D3">
        <w:rPr>
          <w:rFonts w:ascii="Times New Roman" w:hAnsi="Times New Roman" w:cs="Times New Roman"/>
          <w:sz w:val="24"/>
          <w:szCs w:val="24"/>
        </w:rPr>
        <w:t xml:space="preserve"> 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62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находится на гладком столе. По его боковым граням одновременно начинают скользить без трения бруски А и </w:t>
      </w:r>
      <w:proofErr w:type="gramStart"/>
      <w:r w:rsidR="002C24D3" w:rsidRPr="002C24D3">
        <w:rPr>
          <w:rFonts w:ascii="Times New Roman" w:hAnsi="Times New Roman" w:cs="Times New Roman"/>
          <w:sz w:val="24"/>
          <w:szCs w:val="24"/>
        </w:rPr>
        <w:t>В массой</w:t>
      </w:r>
      <w:proofErr w:type="gramEnd"/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М каждый. Выясните, будет ли клин скользить по столу. </w:t>
      </w:r>
    </w:p>
    <w:p w:rsidR="002C24D3" w:rsidRPr="002C24D3" w:rsidRDefault="002C24D3" w:rsidP="002C24D3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идеально гладкую наклонную плоскость, образующую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горизонтом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, положена доска массой m. Куда и с каким ускорением должен бежать по доске мальчик массой М, чтобы доска оставалась на месте? </w:t>
      </w:r>
      <w:r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Default="00994772" w:rsidP="002C24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C24D3" w:rsidRPr="002C24D3">
        <w:rPr>
          <w:rFonts w:ascii="Times New Roman" w:hAnsi="Times New Roman" w:cs="Times New Roman"/>
          <w:sz w:val="24"/>
          <w:szCs w:val="24"/>
        </w:rPr>
        <w:t>Человек скатывается на санях под уклон, составляющий угол 30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с горизонтом. Масса человека М в два раза больше массы саней m, а коэффициент трения саней о поверхность склона </w:t>
      </w:r>
      <w:r w:rsidR="00B45C64">
        <w:rPr>
          <w:rFonts w:ascii="Times New Roman" w:hAnsi="Times New Roman" w:cs="Times New Roman"/>
          <w:sz w:val="24"/>
          <w:szCs w:val="24"/>
        </w:rPr>
        <w:t>μ</w:t>
      </w:r>
      <w:r w:rsidR="002C24D3" w:rsidRPr="002C24D3">
        <w:rPr>
          <w:rFonts w:ascii="Times New Roman" w:hAnsi="Times New Roman" w:cs="Times New Roman"/>
          <w:sz w:val="24"/>
          <w:szCs w:val="24"/>
        </w:rPr>
        <w:t>= 0,3. Как должен двигаться человек относительно саней, чтобы сани двигались под уклон равномерно?</w:t>
      </w: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87F8B" w:rsidRPr="002C24D3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</w:t>
      </w:r>
      <w:r w:rsidR="00F87F8B">
        <w:rPr>
          <w:rFonts w:ascii="Times New Roman" w:hAnsi="Times New Roman" w:cs="Times New Roman"/>
          <w:sz w:val="24"/>
          <w:szCs w:val="24"/>
        </w:rPr>
        <w:t xml:space="preserve">. </w:t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К динамометру, подвешенному в кабине лифта, прикреплен груз массой 5 кг. Лифт движется вверх. Определить ускорение лифта, считая его одинаковым по модулю при разгоне и торможении. Известно, что разность показаний динамометра при разгоне и торможении равна 15 Н. </w:t>
      </w:r>
      <w:r w:rsidR="00F87F8B" w:rsidRPr="002C24D3">
        <w:rPr>
          <w:rFonts w:ascii="Times New Roman" w:hAnsi="Times New Roman" w:cs="Times New Roman"/>
          <w:sz w:val="24"/>
          <w:szCs w:val="24"/>
        </w:rPr>
        <w:tab/>
      </w:r>
    </w:p>
    <w:p w:rsidR="00F87F8B" w:rsidRPr="002C24D3" w:rsidRDefault="00994772" w:rsidP="00F87F8B">
      <w:pPr>
        <w:spacing w:before="120" w:after="24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32" type="#_x0000_t75" style="position:absolute;left:0;text-align:left;margin-left:314.1pt;margin-top:77.9pt;width:43.6pt;height:94.5pt;z-index:251666432" o:allowincell="f">
            <v:imagedata r:id="rId5" o:title="" cropbottom="5983f"/>
            <w10:wrap type="square"/>
          </v:shape>
          <o:OLEObject Type="Embed" ProgID="Word.Picture.8" ShapeID="_x0000_s1032" DrawAspect="Content" ObjectID="_1764416768" r:id="rId11"/>
        </w:object>
      </w: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31" type="#_x0000_t75" style="position:absolute;left:0;text-align:left;margin-left:4.3pt;margin-top:.85pt;width:42.8pt;height:77.05pt;z-index:-251651072;mso-wrap-edited:f" wrapcoords="2187 622 5742 3108 4922 5128 4922 13053 273 13675 -273 13986 -273 17094 6015 18026 10116 18492 10116 21289 21600 21289 21600 17094 20780 16627 16678 15540 16678 5594 15585 3108 18866 622 2187 622" o:allowincell="f" fillcolor="window">
            <v:imagedata r:id="rId7" o:title="" cropbottom="9461f"/>
            <w10:wrap type="square"/>
          </v:shape>
          <o:OLEObject Type="Embed" ProgID="Word.Picture.8" ShapeID="_x0000_s1031" DrawAspect="Content" ObjectID="_1764416769" r:id="rId12"/>
        </w:object>
      </w:r>
      <w:r w:rsidR="00F87F8B"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0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На невесомой и нерастяжимой нити, перекинутой через невесомый блок, подвешены одинаковые грузы массы M. На один из них кладут перегрузок массы m. Определить силу давления перегрузка на груз во время движения. </w:t>
      </w:r>
    </w:p>
    <w:p w:rsidR="00F87F8B" w:rsidRPr="002C24D3" w:rsidRDefault="00F87F8B" w:rsidP="00F87F8B">
      <w:pPr>
        <w:widowControl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Маляр работает в подвесной люльке. Ему потребовалось срочно подняться вверх. Он принимается тянуть за веревку с такой силой, что сила его давления на пол люльки уменьшилась до 500 Н. Масса маляра равна 78 кг, а масса люльки – 13 кг. Чему равно ускорение люльки? С какой силой маляр тянет за веревку? Нить нерастяжима, невесома, трения в блоке нет. </w:t>
      </w:r>
    </w:p>
    <w:p w:rsidR="00F87F8B" w:rsidRPr="002C24D3" w:rsidRDefault="00994772" w:rsidP="00F87F8B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30" type="#_x0000_t75" style="position:absolute;left:0;text-align:left;margin-left:239.35pt;margin-top:42.3pt;width:130.5pt;height:43.45pt;z-index:-251652096;mso-wrap-edited:f" o:allowincell="f" fillcolor="window">
            <v:imagedata r:id="rId9" o:title="" croptop="7121f" cropbottom="1640f"/>
            <w10:wrap type="square"/>
            <w10:anchorlock/>
          </v:shape>
          <o:OLEObject Type="Embed" ProgID="Word.Picture.8" ShapeID="_x0000_s1030" DrawAspect="Content" ObjectID="_1764416770" r:id="rId13"/>
        </w:object>
      </w:r>
      <w:r w:rsidR="00F87F8B"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2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F87F8B" w:rsidRPr="002C24D3">
        <w:rPr>
          <w:rFonts w:ascii="Times New Roman" w:hAnsi="Times New Roman" w:cs="Times New Roman"/>
          <w:sz w:val="24"/>
          <w:szCs w:val="24"/>
        </w:rPr>
        <w:t>Клин с углом при вершине 90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и углами при </w:t>
      </w:r>
      <w:proofErr w:type="gramStart"/>
      <w:r w:rsidR="00F87F8B" w:rsidRPr="002C24D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87F8B" w:rsidRPr="002C24D3">
        <w:rPr>
          <w:rFonts w:ascii="Times New Roman" w:hAnsi="Times New Roman" w:cs="Times New Roman"/>
          <w:sz w:val="24"/>
          <w:szCs w:val="24"/>
        </w:rPr>
        <w:t xml:space="preserve"> 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62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находится на гладком столе. По его боковым граням одновременно начинают скользить без трения бруски А и </w:t>
      </w:r>
      <w:proofErr w:type="gramStart"/>
      <w:r w:rsidR="00F87F8B" w:rsidRPr="002C24D3">
        <w:rPr>
          <w:rFonts w:ascii="Times New Roman" w:hAnsi="Times New Roman" w:cs="Times New Roman"/>
          <w:sz w:val="24"/>
          <w:szCs w:val="24"/>
        </w:rPr>
        <w:t>В массой</w:t>
      </w:r>
      <w:proofErr w:type="gramEnd"/>
      <w:r w:rsidR="00F87F8B" w:rsidRPr="002C24D3">
        <w:rPr>
          <w:rFonts w:ascii="Times New Roman" w:hAnsi="Times New Roman" w:cs="Times New Roman"/>
          <w:sz w:val="24"/>
          <w:szCs w:val="24"/>
        </w:rPr>
        <w:t xml:space="preserve"> М каждый. Выясните, будет ли клин скользить по столу. </w:t>
      </w:r>
    </w:p>
    <w:p w:rsidR="00F87F8B" w:rsidRPr="002C24D3" w:rsidRDefault="00F87F8B" w:rsidP="00F87F8B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идеально гладкую наклонную плоскость, образующую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горизонтом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, положена доска массой m. Куда и с каким ускорением должен бежать по доске мальчик массой М, чтобы доска оставалась на месте? </w:t>
      </w:r>
      <w:r w:rsidRPr="002C24D3">
        <w:rPr>
          <w:rFonts w:ascii="Times New Roman" w:hAnsi="Times New Roman" w:cs="Times New Roman"/>
          <w:sz w:val="24"/>
          <w:szCs w:val="24"/>
        </w:rPr>
        <w:tab/>
      </w:r>
    </w:p>
    <w:p w:rsidR="00F87F8B" w:rsidRPr="009B56AF" w:rsidRDefault="00994772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87F8B" w:rsidRPr="002C24D3">
        <w:rPr>
          <w:rFonts w:ascii="Times New Roman" w:hAnsi="Times New Roman" w:cs="Times New Roman"/>
          <w:sz w:val="24"/>
          <w:szCs w:val="24"/>
        </w:rPr>
        <w:t>Человек скатывается на санях под уклон, составляющий угол 30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с горизонтом. Масса человека М в два раза больше массы саней m, а коэффициент трения саней о поверхность склона </w:t>
      </w:r>
      <w:r w:rsidR="00B45C64">
        <w:rPr>
          <w:rFonts w:ascii="Times New Roman" w:hAnsi="Times New Roman" w:cs="Times New Roman"/>
          <w:sz w:val="24"/>
          <w:szCs w:val="24"/>
        </w:rPr>
        <w:t>μ</w:t>
      </w:r>
      <w:r w:rsidR="00F87F8B" w:rsidRPr="002C24D3">
        <w:rPr>
          <w:rFonts w:ascii="Times New Roman" w:hAnsi="Times New Roman" w:cs="Times New Roman"/>
          <w:sz w:val="24"/>
          <w:szCs w:val="24"/>
        </w:rPr>
        <w:t>= 0,3. Как должен двигаться человек относительно саней, чтобы сани двигались под уклон равномерно?</w:t>
      </w:r>
    </w:p>
    <w:p w:rsidR="00F87F8B" w:rsidRPr="009B56AF" w:rsidRDefault="00F87F8B" w:rsidP="002C2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F8B" w:rsidRPr="009B56AF" w:rsidSect="009B56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4208D"/>
    <w:multiLevelType w:val="singleLevel"/>
    <w:tmpl w:val="CC52DF00"/>
    <w:lvl w:ilvl="0">
      <w:start w:val="1"/>
      <w:numFmt w:val="decimal"/>
      <w:lvlText w:val="№ 11.%1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A6"/>
    <w:rsid w:val="002B5850"/>
    <w:rsid w:val="002C24D3"/>
    <w:rsid w:val="004A36F1"/>
    <w:rsid w:val="00855FB5"/>
    <w:rsid w:val="00994772"/>
    <w:rsid w:val="009B56AF"/>
    <w:rsid w:val="00AC4AA6"/>
    <w:rsid w:val="00B45C64"/>
    <w:rsid w:val="00B73B1C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02F1FF8-5885-4B21-8E85-3D132A5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user</cp:lastModifiedBy>
  <cp:revision>5</cp:revision>
  <dcterms:created xsi:type="dcterms:W3CDTF">2022-12-23T17:56:00Z</dcterms:created>
  <dcterms:modified xsi:type="dcterms:W3CDTF">2023-12-18T12:00:00Z</dcterms:modified>
</cp:coreProperties>
</file>